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67" w:rsidRDefault="00F05167" w:rsidP="00685A2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 конкурс методических разработок по профориентации обучающихся «Мастерская профориентации» в 2025 году</w:t>
      </w:r>
    </w:p>
    <w:p w:rsidR="00F05167" w:rsidRDefault="00F05167" w:rsidP="00F05167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Воднобуерачная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</w:t>
      </w:r>
    </w:p>
    <w:p w:rsidR="00685A2E" w:rsidRDefault="00685A2E" w:rsidP="00F05167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A2E" w:rsidRDefault="00685A2E" w:rsidP="00F05167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A2E" w:rsidRDefault="00685A2E" w:rsidP="00F05167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A2E" w:rsidRDefault="00685A2E" w:rsidP="00F05167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A2E" w:rsidRDefault="00685A2E" w:rsidP="00F05167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A2E" w:rsidRDefault="00685A2E" w:rsidP="00F05167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A2E" w:rsidRDefault="00685A2E" w:rsidP="00F05167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A2E" w:rsidRDefault="00685A2E" w:rsidP="00685A2E">
      <w:pPr>
        <w:spacing w:line="36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5A2E" w:rsidRDefault="00685A2E" w:rsidP="00685A2E">
      <w:pPr>
        <w:spacing w:line="36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5A2E" w:rsidRDefault="00685A2E" w:rsidP="00685A2E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 урока русского языка в 6 классе</w:t>
      </w:r>
    </w:p>
    <w:p w:rsidR="00685A2E" w:rsidRDefault="00685A2E" w:rsidP="00685A2E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A2E" w:rsidRDefault="00685A2E" w:rsidP="00685A2E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A2E" w:rsidRDefault="00685A2E" w:rsidP="00685A2E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A2E" w:rsidRDefault="00685A2E" w:rsidP="00685A2E">
      <w:pPr>
        <w:spacing w:line="36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5167" w:rsidRDefault="00F05167" w:rsidP="00685A2E">
      <w:pPr>
        <w:spacing w:line="36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Учитель русского языка Белозёрова </w:t>
      </w:r>
      <w:r w:rsidR="00685A2E">
        <w:rPr>
          <w:rFonts w:ascii="Times New Roman" w:hAnsi="Times New Roman" w:cs="Times New Roman"/>
          <w:b/>
          <w:sz w:val="28"/>
          <w:szCs w:val="28"/>
        </w:rPr>
        <w:t>В.В.</w:t>
      </w:r>
    </w:p>
    <w:p w:rsidR="00F05167" w:rsidRDefault="00F05167" w:rsidP="00685A2E">
      <w:pPr>
        <w:spacing w:line="36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685A2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урок с элементами профориентации</w:t>
      </w:r>
    </w:p>
    <w:p w:rsidR="00685A2E" w:rsidRDefault="00685A2E" w:rsidP="00685A2E">
      <w:pPr>
        <w:spacing w:line="36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Составление текста-описания</w:t>
      </w:r>
    </w:p>
    <w:p w:rsidR="00F05167" w:rsidRDefault="00F051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15478" w:rsidRPr="00256A73" w:rsidRDefault="00C15478" w:rsidP="00256A73">
      <w:pPr>
        <w:spacing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56A73">
        <w:rPr>
          <w:rFonts w:ascii="Times New Roman" w:hAnsi="Times New Roman" w:cs="Times New Roman"/>
          <w:b/>
          <w:sz w:val="28"/>
          <w:szCs w:val="28"/>
        </w:rPr>
        <w:lastRenderedPageBreak/>
        <w:t>Методическая разработка урока русского языка в 6 классе с элементами профориентации</w:t>
      </w:r>
      <w:r w:rsidR="00685A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5478" w:rsidRPr="00256A73" w:rsidRDefault="00606E75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Урок развития речи.</w:t>
      </w:r>
    </w:p>
    <w:p w:rsidR="00846CA2" w:rsidRPr="00256A73" w:rsidRDefault="00C15478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5167">
        <w:rPr>
          <w:rFonts w:ascii="Times New Roman" w:hAnsi="Times New Roman" w:cs="Times New Roman"/>
          <w:b/>
          <w:sz w:val="28"/>
          <w:szCs w:val="28"/>
        </w:rPr>
        <w:t>Тема:</w:t>
      </w:r>
      <w:r w:rsidRPr="00256A73">
        <w:rPr>
          <w:rFonts w:ascii="Times New Roman" w:hAnsi="Times New Roman" w:cs="Times New Roman"/>
          <w:sz w:val="28"/>
          <w:szCs w:val="28"/>
        </w:rPr>
        <w:t xml:space="preserve">  Описание </w:t>
      </w:r>
      <w:r w:rsidR="00846CA2" w:rsidRPr="00256A73">
        <w:rPr>
          <w:rFonts w:ascii="Times New Roman" w:hAnsi="Times New Roman" w:cs="Times New Roman"/>
          <w:sz w:val="28"/>
          <w:szCs w:val="28"/>
        </w:rPr>
        <w:t xml:space="preserve">внешности. </w:t>
      </w:r>
      <w:r w:rsidRPr="00256A73">
        <w:rPr>
          <w:rFonts w:ascii="Times New Roman" w:hAnsi="Times New Roman" w:cs="Times New Roman"/>
          <w:sz w:val="28"/>
          <w:szCs w:val="28"/>
        </w:rPr>
        <w:t>Составление текста-описания.</w:t>
      </w:r>
    </w:p>
    <w:p w:rsidR="00C15478" w:rsidRPr="00256A73" w:rsidRDefault="00C15478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5167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256A73">
        <w:rPr>
          <w:rFonts w:ascii="Times New Roman" w:hAnsi="Times New Roman" w:cs="Times New Roman"/>
          <w:sz w:val="28"/>
          <w:szCs w:val="28"/>
        </w:rPr>
        <w:t xml:space="preserve"> </w:t>
      </w:r>
      <w:r w:rsidR="00606E75">
        <w:rPr>
          <w:rFonts w:ascii="Times New Roman" w:hAnsi="Times New Roman" w:cs="Times New Roman"/>
          <w:sz w:val="28"/>
          <w:szCs w:val="28"/>
        </w:rPr>
        <w:t>Урок у</w:t>
      </w:r>
      <w:r w:rsidR="00846CA2" w:rsidRPr="00256A73">
        <w:rPr>
          <w:rFonts w:ascii="Times New Roman" w:hAnsi="Times New Roman" w:cs="Times New Roman"/>
          <w:sz w:val="28"/>
          <w:szCs w:val="28"/>
        </w:rPr>
        <w:t xml:space="preserve">своения новых знаний. </w:t>
      </w:r>
    </w:p>
    <w:p w:rsidR="00846CA2" w:rsidRPr="00F05167" w:rsidRDefault="00C15478" w:rsidP="00256A73">
      <w:pPr>
        <w:spacing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05167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C15478" w:rsidRPr="00256A73" w:rsidRDefault="00C15478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5167">
        <w:rPr>
          <w:rFonts w:ascii="Times New Roman" w:hAnsi="Times New Roman" w:cs="Times New Roman"/>
          <w:i/>
          <w:sz w:val="28"/>
          <w:szCs w:val="28"/>
        </w:rPr>
        <w:t>Образовательная:</w:t>
      </w:r>
      <w:r w:rsidRPr="00256A73">
        <w:rPr>
          <w:rFonts w:ascii="Times New Roman" w:hAnsi="Times New Roman" w:cs="Times New Roman"/>
          <w:sz w:val="28"/>
          <w:szCs w:val="28"/>
        </w:rPr>
        <w:t xml:space="preserve">  Совершенствование навыков описания,  обучение соста</w:t>
      </w:r>
      <w:r w:rsidR="00846CA2" w:rsidRPr="00256A73">
        <w:rPr>
          <w:rFonts w:ascii="Times New Roman" w:hAnsi="Times New Roman" w:cs="Times New Roman"/>
          <w:sz w:val="28"/>
          <w:szCs w:val="28"/>
        </w:rPr>
        <w:t>влению текста-описания</w:t>
      </w:r>
      <w:r w:rsidRPr="00256A73">
        <w:rPr>
          <w:rFonts w:ascii="Times New Roman" w:hAnsi="Times New Roman" w:cs="Times New Roman"/>
          <w:sz w:val="28"/>
          <w:szCs w:val="28"/>
        </w:rPr>
        <w:t>, расширение словарного запаса учащихся, связанного с профессиями.</w:t>
      </w:r>
    </w:p>
    <w:p w:rsidR="00C15478" w:rsidRPr="00256A73" w:rsidRDefault="00C15478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5167">
        <w:rPr>
          <w:rFonts w:ascii="Times New Roman" w:hAnsi="Times New Roman" w:cs="Times New Roman"/>
          <w:i/>
          <w:sz w:val="28"/>
          <w:szCs w:val="28"/>
        </w:rPr>
        <w:t>Развивающая:</w:t>
      </w:r>
      <w:r w:rsidRPr="00256A73">
        <w:rPr>
          <w:rFonts w:ascii="Times New Roman" w:hAnsi="Times New Roman" w:cs="Times New Roman"/>
          <w:sz w:val="28"/>
          <w:szCs w:val="28"/>
        </w:rPr>
        <w:t xml:space="preserve"> Развитие логического мышления,  творческого воображения,  коммуникативных навыков, умения анализировать и систематизировать информацию.</w:t>
      </w:r>
    </w:p>
    <w:p w:rsidR="00C15478" w:rsidRPr="00256A73" w:rsidRDefault="00C15478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05167">
        <w:rPr>
          <w:rFonts w:ascii="Times New Roman" w:hAnsi="Times New Roman" w:cs="Times New Roman"/>
          <w:i/>
          <w:sz w:val="28"/>
          <w:szCs w:val="28"/>
        </w:rPr>
        <w:t>Воспитательная:</w:t>
      </w:r>
      <w:r w:rsidRPr="00256A73">
        <w:rPr>
          <w:rFonts w:ascii="Times New Roman" w:hAnsi="Times New Roman" w:cs="Times New Roman"/>
          <w:sz w:val="28"/>
          <w:szCs w:val="28"/>
        </w:rPr>
        <w:t xml:space="preserve">  Формирование уважительного отношения к различным профессиям,  активизация познавательного интереса к миру профессий, развитие навыков работы в коллективе.</w:t>
      </w:r>
    </w:p>
    <w:p w:rsidR="00606E75" w:rsidRDefault="00C15478" w:rsidP="00606E75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F05167">
        <w:rPr>
          <w:rFonts w:ascii="Times New Roman" w:hAnsi="Times New Roman" w:cs="Times New Roman"/>
          <w:i/>
          <w:sz w:val="28"/>
          <w:szCs w:val="28"/>
        </w:rPr>
        <w:t>Профориентационная</w:t>
      </w:r>
      <w:proofErr w:type="spellEnd"/>
      <w:r w:rsidRPr="00256A73">
        <w:rPr>
          <w:rFonts w:ascii="Times New Roman" w:hAnsi="Times New Roman" w:cs="Times New Roman"/>
          <w:sz w:val="28"/>
          <w:szCs w:val="28"/>
        </w:rPr>
        <w:t>:  Первичное</w:t>
      </w:r>
      <w:r w:rsidR="00B734AE">
        <w:rPr>
          <w:rFonts w:ascii="Times New Roman" w:hAnsi="Times New Roman" w:cs="Times New Roman"/>
          <w:sz w:val="28"/>
          <w:szCs w:val="28"/>
        </w:rPr>
        <w:t xml:space="preserve"> знакомство с миром профессий.</w:t>
      </w:r>
    </w:p>
    <w:p w:rsidR="00846CA2" w:rsidRPr="00256A73" w:rsidRDefault="00C15478" w:rsidP="00606E75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C15478" w:rsidRPr="00256A73" w:rsidRDefault="00C15478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Компьютер, проектор, экран (для презентации).</w:t>
      </w:r>
    </w:p>
    <w:p w:rsidR="00C15478" w:rsidRPr="00256A73" w:rsidRDefault="00C15478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Карточки с названиями профессий.</w:t>
      </w:r>
    </w:p>
    <w:p w:rsidR="00B734AE" w:rsidRPr="00256A73" w:rsidRDefault="00B734AE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Кейсы</w:t>
      </w:r>
    </w:p>
    <w:p w:rsidR="00C15478" w:rsidRPr="00256A73" w:rsidRDefault="00C15478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Толковый словарь.</w:t>
      </w:r>
    </w:p>
    <w:p w:rsidR="00C15478" w:rsidRPr="00256A73" w:rsidRDefault="00C15478" w:rsidP="00F919C1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Листы бумаги для работы в группах.</w:t>
      </w:r>
    </w:p>
    <w:p w:rsidR="00606E75" w:rsidRDefault="00606E75" w:rsidP="00F919C1">
      <w:pPr>
        <w:spacing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C15478" w:rsidRPr="00256A73" w:rsidRDefault="00C15478" w:rsidP="00F919C1">
      <w:pPr>
        <w:spacing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Ход урока:</w:t>
      </w:r>
    </w:p>
    <w:p w:rsidR="00C15478" w:rsidRPr="00F919C1" w:rsidRDefault="00F919C1" w:rsidP="00F919C1">
      <w:pPr>
        <w:spacing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момент (1</w:t>
      </w:r>
      <w:r w:rsidR="00C15478" w:rsidRPr="00F919C1">
        <w:rPr>
          <w:rFonts w:ascii="Times New Roman" w:hAnsi="Times New Roman" w:cs="Times New Roman"/>
          <w:b/>
          <w:sz w:val="28"/>
          <w:szCs w:val="28"/>
        </w:rPr>
        <w:t xml:space="preserve"> мин.)</w:t>
      </w:r>
    </w:p>
    <w:p w:rsidR="00023DE2" w:rsidRPr="00256A73" w:rsidRDefault="00C15478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Приветствие.</w:t>
      </w:r>
    </w:p>
    <w:p w:rsidR="00C15478" w:rsidRPr="00256A73" w:rsidRDefault="00C15478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Проверка готовности к уроку.</w:t>
      </w:r>
    </w:p>
    <w:p w:rsidR="00C15478" w:rsidRPr="00F919C1" w:rsidRDefault="00C15478" w:rsidP="00256A73">
      <w:pPr>
        <w:spacing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919C1">
        <w:rPr>
          <w:rFonts w:ascii="Times New Roman" w:hAnsi="Times New Roman" w:cs="Times New Roman"/>
          <w:b/>
          <w:sz w:val="28"/>
          <w:szCs w:val="28"/>
        </w:rPr>
        <w:t>Актуализация знаний (5 мин.)</w:t>
      </w:r>
    </w:p>
    <w:p w:rsidR="00C15478" w:rsidRPr="00256A73" w:rsidRDefault="00C15478" w:rsidP="00F919C1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Беседа:</w:t>
      </w:r>
    </w:p>
    <w:p w:rsidR="00C15478" w:rsidRPr="00256A73" w:rsidRDefault="00C15478" w:rsidP="00256A73">
      <w:pPr>
        <w:pStyle w:val="a8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0A3DE2" w:rsidRPr="00256A73">
        <w:rPr>
          <w:rFonts w:ascii="Times New Roman" w:hAnsi="Times New Roman" w:cs="Times New Roman"/>
          <w:sz w:val="28"/>
          <w:szCs w:val="28"/>
        </w:rPr>
        <w:t>кого вы встретили, пока шли в школу? Что вы можете о них сказать?</w:t>
      </w:r>
    </w:p>
    <w:p w:rsidR="000A3DE2" w:rsidRPr="00256A73" w:rsidRDefault="000A3DE2" w:rsidP="00256A73">
      <w:pPr>
        <w:pStyle w:val="a8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 xml:space="preserve">А как вы определили, кем работают эти люди? </w:t>
      </w:r>
    </w:p>
    <w:p w:rsidR="00C15478" w:rsidRPr="00256A73" w:rsidRDefault="00C15478" w:rsidP="00256A73">
      <w:pPr>
        <w:pStyle w:val="a8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Какие профессии вам известны?</w:t>
      </w:r>
    </w:p>
    <w:p w:rsidR="00C15478" w:rsidRPr="00256A73" w:rsidRDefault="00C15478" w:rsidP="00256A73">
      <w:pPr>
        <w:pStyle w:val="a8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Как вы думаете, чем мы будем заниматься сегодня на уроке</w:t>
      </w:r>
      <w:proofErr w:type="gramStart"/>
      <w:r w:rsidRPr="00256A73">
        <w:rPr>
          <w:rFonts w:ascii="Times New Roman" w:hAnsi="Times New Roman" w:cs="Times New Roman"/>
          <w:sz w:val="28"/>
          <w:szCs w:val="28"/>
        </w:rPr>
        <w:t>?</w:t>
      </w:r>
      <w:r w:rsidR="00F0516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05167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C15478" w:rsidRPr="00256A73" w:rsidRDefault="00C15478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15478" w:rsidRPr="00256A73" w:rsidRDefault="00C15478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 xml:space="preserve">Слово учителя: </w:t>
      </w:r>
      <w:r w:rsidR="00F05167">
        <w:rPr>
          <w:rFonts w:ascii="Times New Roman" w:hAnsi="Times New Roman" w:cs="Times New Roman"/>
          <w:sz w:val="28"/>
          <w:szCs w:val="28"/>
        </w:rPr>
        <w:t>Ребята, с</w:t>
      </w:r>
      <w:r w:rsidRPr="00256A73">
        <w:rPr>
          <w:rFonts w:ascii="Times New Roman" w:hAnsi="Times New Roman" w:cs="Times New Roman"/>
          <w:sz w:val="28"/>
          <w:szCs w:val="28"/>
        </w:rPr>
        <w:t>егодня мы с вами отправимся в увлекательное путешествие в мир профессий. Мы б</w:t>
      </w:r>
      <w:r w:rsidR="000A3DE2" w:rsidRPr="00256A73">
        <w:rPr>
          <w:rFonts w:ascii="Times New Roman" w:hAnsi="Times New Roman" w:cs="Times New Roman"/>
          <w:sz w:val="28"/>
          <w:szCs w:val="28"/>
        </w:rPr>
        <w:t>удем учиться описывать внешность человека и его профессию</w:t>
      </w:r>
      <w:r w:rsidRPr="00256A73">
        <w:rPr>
          <w:rFonts w:ascii="Times New Roman" w:hAnsi="Times New Roman" w:cs="Times New Roman"/>
          <w:sz w:val="28"/>
          <w:szCs w:val="28"/>
        </w:rPr>
        <w:t>,  выделять их особенности и узнавать,  какие качества важны для людей, которые выбрали тот или иной путь.  А заодно, возможно,  кто-то из вас задумается о своей будущей профессии.</w:t>
      </w:r>
    </w:p>
    <w:p w:rsidR="00C15478" w:rsidRPr="00256A73" w:rsidRDefault="00C15478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15478" w:rsidRPr="00F919C1" w:rsidRDefault="00C15478" w:rsidP="00256A73">
      <w:pPr>
        <w:spacing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 xml:space="preserve"> </w:t>
      </w:r>
      <w:r w:rsidRPr="00F919C1">
        <w:rPr>
          <w:rFonts w:ascii="Times New Roman" w:hAnsi="Times New Roman" w:cs="Times New Roman"/>
          <w:b/>
          <w:sz w:val="28"/>
          <w:szCs w:val="28"/>
        </w:rPr>
        <w:t>Введение (5 мин.)</w:t>
      </w:r>
    </w:p>
    <w:p w:rsidR="000A3DE2" w:rsidRPr="00256A73" w:rsidRDefault="00B734AE" w:rsidP="00B734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 загадки</w:t>
      </w:r>
      <w:r w:rsidR="00C15478" w:rsidRPr="00256A73">
        <w:rPr>
          <w:rFonts w:ascii="Times New Roman" w:hAnsi="Times New Roman" w:cs="Times New Roman"/>
          <w:sz w:val="28"/>
          <w:szCs w:val="28"/>
        </w:rPr>
        <w:t xml:space="preserve"> о профессиях</w:t>
      </w:r>
      <w:r w:rsidR="00F91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(презентация)</w:t>
      </w:r>
    </w:p>
    <w:p w:rsidR="000A3DE2" w:rsidRPr="00256A73" w:rsidRDefault="00B734AE" w:rsidP="00256A73">
      <w:pPr>
        <w:pStyle w:val="c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</w:t>
      </w:r>
      <w:r w:rsidR="000A3DE2" w:rsidRPr="00256A73">
        <w:rPr>
          <w:rStyle w:val="c1"/>
          <w:color w:val="000000"/>
          <w:sz w:val="28"/>
          <w:szCs w:val="28"/>
        </w:rPr>
        <w:t>Мастер он весьма хороший,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Сделал шкаф нам для прихожей.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Он не плотник, не маляр.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Мебель делает... </w:t>
      </w:r>
      <w:r w:rsidRPr="00256A73">
        <w:rPr>
          <w:rStyle w:val="c3"/>
          <w:b/>
          <w:bCs/>
          <w:color w:val="000000"/>
          <w:sz w:val="28"/>
          <w:szCs w:val="28"/>
        </w:rPr>
        <w:t>(столяр)</w:t>
      </w:r>
    </w:p>
    <w:p w:rsidR="00B734AE" w:rsidRDefault="000A3DE2" w:rsidP="00B734AE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 </w:t>
      </w:r>
    </w:p>
    <w:p w:rsidR="000A3DE2" w:rsidRPr="00256A73" w:rsidRDefault="000A3DE2" w:rsidP="00B734AE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Темной ночью, ясным днем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Он сражается с огнем.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lastRenderedPageBreak/>
        <w:t>В каске, будто воин славный,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На пожар спешит... </w:t>
      </w:r>
      <w:r w:rsidRPr="00256A73">
        <w:rPr>
          <w:rStyle w:val="c3"/>
          <w:b/>
          <w:bCs/>
          <w:color w:val="000000"/>
          <w:sz w:val="28"/>
          <w:szCs w:val="28"/>
        </w:rPr>
        <w:t>(пожарный)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 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Кирпичи кладет он в ряд,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Строит садик для ребят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Не шахтер и не водитель,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Дом нам выстроит... </w:t>
      </w:r>
      <w:r w:rsidRPr="00256A73">
        <w:rPr>
          <w:rStyle w:val="c3"/>
          <w:b/>
          <w:bCs/>
          <w:color w:val="000000"/>
          <w:sz w:val="28"/>
          <w:szCs w:val="28"/>
        </w:rPr>
        <w:t>(строитель)</w:t>
      </w:r>
    </w:p>
    <w:p w:rsidR="00B734AE" w:rsidRDefault="000A3DE2" w:rsidP="00B734AE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 </w:t>
      </w:r>
    </w:p>
    <w:p w:rsidR="000A3DE2" w:rsidRPr="00256A73" w:rsidRDefault="000A3DE2" w:rsidP="00B734AE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 xml:space="preserve">  Наяву, а не во сне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Он летает в вышине.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Водит в небе самолет.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Кто же он, скажи? </w:t>
      </w:r>
      <w:r w:rsidRPr="00256A73">
        <w:rPr>
          <w:rStyle w:val="c3"/>
          <w:b/>
          <w:bCs/>
          <w:color w:val="000000"/>
          <w:sz w:val="28"/>
          <w:szCs w:val="28"/>
        </w:rPr>
        <w:t>(Пилот)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 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С ним, наверно, вы знакомы.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Знает он про все законы.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Не судья, не журналист.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Всем совет дает... </w:t>
      </w:r>
      <w:r w:rsidRPr="00256A73">
        <w:rPr>
          <w:rStyle w:val="c3"/>
          <w:b/>
          <w:bCs/>
          <w:color w:val="000000"/>
          <w:sz w:val="28"/>
          <w:szCs w:val="28"/>
        </w:rPr>
        <w:t>(юрист)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 </w:t>
      </w:r>
    </w:p>
    <w:p w:rsidR="000A3DE2" w:rsidRPr="00256A73" w:rsidRDefault="00B734AE" w:rsidP="00B734AE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</w:t>
      </w:r>
      <w:r w:rsidR="000A3DE2" w:rsidRPr="00256A73">
        <w:rPr>
          <w:rStyle w:val="c1"/>
          <w:color w:val="000000"/>
          <w:sz w:val="28"/>
          <w:szCs w:val="28"/>
        </w:rPr>
        <w:t xml:space="preserve">По мосту чтоб мчался </w:t>
      </w:r>
      <w:proofErr w:type="gramStart"/>
      <w:r w:rsidR="000A3DE2" w:rsidRPr="00256A73">
        <w:rPr>
          <w:rStyle w:val="c1"/>
          <w:color w:val="000000"/>
          <w:sz w:val="28"/>
          <w:szCs w:val="28"/>
        </w:rPr>
        <w:t>скорый</w:t>
      </w:r>
      <w:proofErr w:type="gramEnd"/>
      <w:r w:rsidR="000A3DE2" w:rsidRPr="00256A73">
        <w:rPr>
          <w:rStyle w:val="c1"/>
          <w:color w:val="000000"/>
          <w:sz w:val="28"/>
          <w:szCs w:val="28"/>
        </w:rPr>
        <w:t>,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Чинит он на дне опоры.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Целый день за разом раз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Вглубь ныряет... </w:t>
      </w:r>
      <w:r w:rsidRPr="00256A73">
        <w:rPr>
          <w:rStyle w:val="c3"/>
          <w:b/>
          <w:bCs/>
          <w:color w:val="000000"/>
          <w:sz w:val="28"/>
          <w:szCs w:val="28"/>
        </w:rPr>
        <w:t>(водолаз)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 </w:t>
      </w:r>
    </w:p>
    <w:p w:rsidR="000A3DE2" w:rsidRPr="00256A73" w:rsidRDefault="000A3DE2" w:rsidP="00B734AE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На посту он в снег и в зной,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Охраняет наш покой.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Человек, присяге верный,</w:t>
      </w:r>
    </w:p>
    <w:p w:rsidR="000A3DE2" w:rsidRPr="00256A73" w:rsidRDefault="000A3DE2" w:rsidP="00256A73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256A73">
        <w:rPr>
          <w:rStyle w:val="c1"/>
          <w:color w:val="000000"/>
          <w:sz w:val="28"/>
          <w:szCs w:val="28"/>
        </w:rPr>
        <w:t>Называется... </w:t>
      </w:r>
      <w:r w:rsidRPr="00256A73">
        <w:rPr>
          <w:rStyle w:val="c3"/>
          <w:b/>
          <w:bCs/>
          <w:color w:val="000000"/>
          <w:sz w:val="28"/>
          <w:szCs w:val="28"/>
        </w:rPr>
        <w:t>(военный)</w:t>
      </w:r>
    </w:p>
    <w:p w:rsidR="00C15478" w:rsidRPr="00256A73" w:rsidRDefault="00C15478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B12AB5" w:rsidRPr="00256A73" w:rsidRDefault="00F919C1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попробуйте </w:t>
      </w:r>
      <w:r w:rsidR="00C15478" w:rsidRPr="00256A73">
        <w:rPr>
          <w:rFonts w:ascii="Times New Roman" w:hAnsi="Times New Roman" w:cs="Times New Roman"/>
          <w:sz w:val="28"/>
          <w:szCs w:val="28"/>
        </w:rPr>
        <w:t>описать одну из назван</w:t>
      </w:r>
      <w:r w:rsidR="00B12AB5" w:rsidRPr="00256A73">
        <w:rPr>
          <w:rFonts w:ascii="Times New Roman" w:hAnsi="Times New Roman" w:cs="Times New Roman"/>
          <w:sz w:val="28"/>
          <w:szCs w:val="28"/>
        </w:rPr>
        <w:t xml:space="preserve">ных профессий, не называя ее.  </w:t>
      </w:r>
      <w:r w:rsidR="00C15478" w:rsidRPr="00256A73">
        <w:rPr>
          <w:rFonts w:ascii="Times New Roman" w:hAnsi="Times New Roman" w:cs="Times New Roman"/>
          <w:sz w:val="28"/>
          <w:szCs w:val="28"/>
        </w:rPr>
        <w:t xml:space="preserve">Например:  </w:t>
      </w:r>
      <w:proofErr w:type="gramStart"/>
      <w:r w:rsidR="00C15478" w:rsidRPr="00256A73">
        <w:rPr>
          <w:rFonts w:ascii="Times New Roman" w:hAnsi="Times New Roman" w:cs="Times New Roman"/>
          <w:sz w:val="28"/>
          <w:szCs w:val="28"/>
        </w:rPr>
        <w:t xml:space="preserve">"Этот человек работает в белом халате,  лечит людей,  выписывает лекарства").  </w:t>
      </w:r>
      <w:proofErr w:type="gramEnd"/>
    </w:p>
    <w:p w:rsidR="00B734AE" w:rsidRDefault="00B12AB5" w:rsidP="00B734AE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lastRenderedPageBreak/>
        <w:t xml:space="preserve">Достаточно ли  просто перечислить  признаки или </w:t>
      </w:r>
      <w:r w:rsidR="00C15478" w:rsidRPr="00256A73">
        <w:rPr>
          <w:rFonts w:ascii="Times New Roman" w:hAnsi="Times New Roman" w:cs="Times New Roman"/>
          <w:sz w:val="28"/>
          <w:szCs w:val="28"/>
        </w:rPr>
        <w:t>нужно</w:t>
      </w:r>
      <w:r w:rsidRPr="00256A73">
        <w:rPr>
          <w:rFonts w:ascii="Times New Roman" w:hAnsi="Times New Roman" w:cs="Times New Roman"/>
          <w:sz w:val="28"/>
          <w:szCs w:val="28"/>
        </w:rPr>
        <w:t xml:space="preserve"> строить связный текст-описание?</w:t>
      </w:r>
    </w:p>
    <w:p w:rsidR="00B734AE" w:rsidRPr="00F919C1" w:rsidRDefault="00C15478" w:rsidP="00B734AE">
      <w:pPr>
        <w:spacing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 xml:space="preserve"> </w:t>
      </w:r>
      <w:r w:rsidR="00F05167">
        <w:rPr>
          <w:rFonts w:ascii="Times New Roman" w:hAnsi="Times New Roman" w:cs="Times New Roman"/>
          <w:b/>
          <w:sz w:val="28"/>
          <w:szCs w:val="28"/>
        </w:rPr>
        <w:t xml:space="preserve">Основная часть </w:t>
      </w:r>
      <w:r w:rsidRPr="00F919C1">
        <w:rPr>
          <w:rFonts w:ascii="Times New Roman" w:hAnsi="Times New Roman" w:cs="Times New Roman"/>
          <w:b/>
          <w:sz w:val="28"/>
          <w:szCs w:val="28"/>
        </w:rPr>
        <w:t xml:space="preserve">(10 мин.) </w:t>
      </w:r>
    </w:p>
    <w:p w:rsidR="00C15478" w:rsidRPr="00256A73" w:rsidRDefault="00C15478" w:rsidP="00B734AE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Что такое описание</w:t>
      </w:r>
      <w:r w:rsidR="000F1FB2" w:rsidRPr="00256A73">
        <w:rPr>
          <w:rFonts w:ascii="Times New Roman" w:hAnsi="Times New Roman" w:cs="Times New Roman"/>
          <w:sz w:val="28"/>
          <w:szCs w:val="28"/>
        </w:rPr>
        <w:t xml:space="preserve">? </w:t>
      </w:r>
      <w:r w:rsidR="00B734AE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CC1CC9" w:rsidRPr="00256A73" w:rsidRDefault="00C15478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Структура текста-описания профессии:</w:t>
      </w:r>
    </w:p>
    <w:p w:rsidR="000F1FB2" w:rsidRPr="00606E75" w:rsidRDefault="00C15478" w:rsidP="00606E75">
      <w:pPr>
        <w:pStyle w:val="a8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6E75">
        <w:rPr>
          <w:rFonts w:ascii="Times New Roman" w:hAnsi="Times New Roman" w:cs="Times New Roman"/>
          <w:sz w:val="28"/>
          <w:szCs w:val="28"/>
        </w:rPr>
        <w:t xml:space="preserve">Вступление (общая информация о </w:t>
      </w:r>
      <w:r w:rsidR="000F1FB2" w:rsidRPr="00606E75">
        <w:rPr>
          <w:rFonts w:ascii="Times New Roman" w:hAnsi="Times New Roman" w:cs="Times New Roman"/>
          <w:sz w:val="28"/>
          <w:szCs w:val="28"/>
        </w:rPr>
        <w:t xml:space="preserve">внешности </w:t>
      </w:r>
      <w:r w:rsidR="00256A73" w:rsidRPr="00606E75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="000F1FB2" w:rsidRPr="00606E75">
        <w:rPr>
          <w:rFonts w:ascii="Times New Roman" w:hAnsi="Times New Roman" w:cs="Times New Roman"/>
          <w:sz w:val="28"/>
          <w:szCs w:val="28"/>
        </w:rPr>
        <w:t>и</w:t>
      </w:r>
      <w:r w:rsidR="00256A73" w:rsidRPr="00606E75">
        <w:rPr>
          <w:rFonts w:ascii="Times New Roman" w:hAnsi="Times New Roman" w:cs="Times New Roman"/>
          <w:sz w:val="28"/>
          <w:szCs w:val="28"/>
        </w:rPr>
        <w:t xml:space="preserve"> его</w:t>
      </w:r>
      <w:r w:rsidR="000F1FB2" w:rsidRPr="00606E75">
        <w:rPr>
          <w:rFonts w:ascii="Times New Roman" w:hAnsi="Times New Roman" w:cs="Times New Roman"/>
          <w:sz w:val="28"/>
          <w:szCs w:val="28"/>
        </w:rPr>
        <w:t xml:space="preserve"> </w:t>
      </w:r>
      <w:r w:rsidR="00256A73" w:rsidRPr="00606E75">
        <w:rPr>
          <w:rFonts w:ascii="Times New Roman" w:hAnsi="Times New Roman" w:cs="Times New Roman"/>
          <w:sz w:val="28"/>
          <w:szCs w:val="28"/>
        </w:rPr>
        <w:t>профессии</w:t>
      </w:r>
      <w:r w:rsidRPr="00606E75">
        <w:rPr>
          <w:rFonts w:ascii="Times New Roman" w:hAnsi="Times New Roman" w:cs="Times New Roman"/>
          <w:sz w:val="28"/>
          <w:szCs w:val="28"/>
        </w:rPr>
        <w:t>).</w:t>
      </w:r>
    </w:p>
    <w:p w:rsidR="00C15478" w:rsidRPr="00606E75" w:rsidRDefault="00C15478" w:rsidP="00606E75">
      <w:pPr>
        <w:pStyle w:val="a8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6E75">
        <w:rPr>
          <w:rFonts w:ascii="Times New Roman" w:hAnsi="Times New Roman" w:cs="Times New Roman"/>
          <w:sz w:val="28"/>
          <w:szCs w:val="28"/>
        </w:rPr>
        <w:t>Основная часть (подробное описание:  чем занимается человек этой профессии,  какие инструменты использует,  какие знания и умения необходимы,  какие обязанности выполняет).</w:t>
      </w:r>
    </w:p>
    <w:p w:rsidR="00F919C1" w:rsidRPr="00606E75" w:rsidRDefault="00C15478" w:rsidP="00606E75">
      <w:pPr>
        <w:pStyle w:val="a8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6E75">
        <w:rPr>
          <w:rFonts w:ascii="Times New Roman" w:hAnsi="Times New Roman" w:cs="Times New Roman"/>
          <w:sz w:val="28"/>
          <w:szCs w:val="28"/>
        </w:rPr>
        <w:t>Заключение (значимость профессии для общества,  личное отношение к профессии).</w:t>
      </w:r>
    </w:p>
    <w:p w:rsidR="00F919C1" w:rsidRDefault="00606E75" w:rsidP="00F919C1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Лексическая работа:  Запись</w:t>
      </w:r>
      <w:r w:rsidR="00C15478" w:rsidRPr="00256A73">
        <w:rPr>
          <w:rFonts w:ascii="Times New Roman" w:hAnsi="Times New Roman" w:cs="Times New Roman"/>
          <w:sz w:val="28"/>
          <w:szCs w:val="28"/>
        </w:rPr>
        <w:t xml:space="preserve"> ключевых слов и выражений,  которые можно использовать при описании профессий.  (Инструменты труда,  рабочее место,  </w:t>
      </w:r>
      <w:r>
        <w:rPr>
          <w:rFonts w:ascii="Times New Roman" w:hAnsi="Times New Roman" w:cs="Times New Roman"/>
          <w:sz w:val="28"/>
          <w:szCs w:val="28"/>
        </w:rPr>
        <w:t xml:space="preserve">форма одежды, </w:t>
      </w:r>
      <w:r w:rsidR="00C15478" w:rsidRPr="00256A73">
        <w:rPr>
          <w:rFonts w:ascii="Times New Roman" w:hAnsi="Times New Roman" w:cs="Times New Roman"/>
          <w:sz w:val="28"/>
          <w:szCs w:val="28"/>
        </w:rPr>
        <w:t>навыки,  качества характера,  обязанности,  результат работы).</w:t>
      </w:r>
    </w:p>
    <w:p w:rsidR="00F919C1" w:rsidRDefault="00C15478" w:rsidP="00F919C1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Работа с толковым словарем:  Уточнение значения незнакомых слов, связанных с профессиями.</w:t>
      </w:r>
    </w:p>
    <w:p w:rsidR="00C15478" w:rsidRPr="00256A73" w:rsidRDefault="00C15478" w:rsidP="00F919C1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 xml:space="preserve"> Практическая работа (15 мин.)</w:t>
      </w:r>
    </w:p>
    <w:p w:rsidR="00C15478" w:rsidRPr="00256A73" w:rsidRDefault="00C15478" w:rsidP="00B734AE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Работа в группах:</w:t>
      </w:r>
    </w:p>
    <w:p w:rsidR="00C15478" w:rsidRDefault="00C15478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Класс делится на группы по 3-4 человека.</w:t>
      </w:r>
      <w:r w:rsidR="009F54E7" w:rsidRPr="00256A73">
        <w:rPr>
          <w:rFonts w:ascii="Times New Roman" w:hAnsi="Times New Roman" w:cs="Times New Roman"/>
          <w:sz w:val="28"/>
          <w:szCs w:val="28"/>
        </w:rPr>
        <w:t xml:space="preserve"> </w:t>
      </w:r>
      <w:r w:rsidRPr="00256A73">
        <w:rPr>
          <w:rFonts w:ascii="Times New Roman" w:hAnsi="Times New Roman" w:cs="Times New Roman"/>
          <w:sz w:val="28"/>
          <w:szCs w:val="28"/>
        </w:rPr>
        <w:t xml:space="preserve">Каждая группа получает </w:t>
      </w:r>
      <w:r w:rsidR="009F54E7" w:rsidRPr="00256A73">
        <w:rPr>
          <w:rFonts w:ascii="Times New Roman" w:hAnsi="Times New Roman" w:cs="Times New Roman"/>
          <w:sz w:val="28"/>
          <w:szCs w:val="28"/>
        </w:rPr>
        <w:t>кейс.</w:t>
      </w:r>
    </w:p>
    <w:p w:rsidR="00016FFD" w:rsidRPr="00256A73" w:rsidRDefault="00016FFD" w:rsidP="00016FFD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Инструкция по выполнению кейсов:</w:t>
      </w:r>
    </w:p>
    <w:p w:rsidR="00016FFD" w:rsidRPr="00256A73" w:rsidRDefault="00016FFD" w:rsidP="00016FFD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внимательно прочитайте</w:t>
      </w:r>
      <w:r w:rsidRPr="00256A73">
        <w:rPr>
          <w:rFonts w:ascii="Times New Roman" w:hAnsi="Times New Roman" w:cs="Times New Roman"/>
          <w:sz w:val="28"/>
          <w:szCs w:val="28"/>
        </w:rPr>
        <w:t xml:space="preserve"> краткую вводную информацию о персонаже </w:t>
      </w:r>
    </w:p>
    <w:p w:rsidR="00016FFD" w:rsidRPr="00256A73" w:rsidRDefault="00016FFD" w:rsidP="00016FFD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выполните задание письменно,</w:t>
      </w:r>
      <w:r w:rsidRPr="00256A73">
        <w:rPr>
          <w:rFonts w:ascii="Times New Roman" w:hAnsi="Times New Roman" w:cs="Times New Roman"/>
          <w:sz w:val="28"/>
          <w:szCs w:val="28"/>
        </w:rPr>
        <w:t xml:space="preserve"> стараясь использовать разнообразные прилагательные, эпитеты и метафоры для создания яркого и запоминающегося образа.</w:t>
      </w:r>
    </w:p>
    <w:p w:rsidR="00016FFD" w:rsidRDefault="00016FFD" w:rsidP="00016FFD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- После з</w:t>
      </w:r>
      <w:r>
        <w:rPr>
          <w:rFonts w:ascii="Times New Roman" w:hAnsi="Times New Roman" w:cs="Times New Roman"/>
          <w:sz w:val="28"/>
          <w:szCs w:val="28"/>
        </w:rPr>
        <w:t>авершения работы над заданиями  обсудите</w:t>
      </w:r>
      <w:r w:rsidRPr="00256A73">
        <w:rPr>
          <w:rFonts w:ascii="Times New Roman" w:hAnsi="Times New Roman" w:cs="Times New Roman"/>
          <w:sz w:val="28"/>
          <w:szCs w:val="28"/>
        </w:rPr>
        <w:t xml:space="preserve"> в группе или фронтально, </w:t>
      </w:r>
      <w:r>
        <w:rPr>
          <w:rFonts w:ascii="Times New Roman" w:hAnsi="Times New Roman" w:cs="Times New Roman"/>
          <w:sz w:val="28"/>
          <w:szCs w:val="28"/>
        </w:rPr>
        <w:t>свои тексты.</w:t>
      </w:r>
    </w:p>
    <w:p w:rsidR="00016FFD" w:rsidRDefault="00016FFD" w:rsidP="00016F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54E7" w:rsidRPr="00606E75" w:rsidRDefault="009F54E7" w:rsidP="00016FF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E75">
        <w:rPr>
          <w:rFonts w:ascii="Times New Roman" w:hAnsi="Times New Roman" w:cs="Times New Roman"/>
          <w:b/>
          <w:sz w:val="28"/>
          <w:szCs w:val="28"/>
        </w:rPr>
        <w:t>Кейс 1: Учитель математики</w:t>
      </w:r>
    </w:p>
    <w:p w:rsidR="009F54E7" w:rsidRPr="00256A73" w:rsidRDefault="009F54E7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Иван Петрович – преподаватель математики средней школы. Высокий мужчина средних лет, с коротко стрижеными волосами и аккуратной бородкой. Улыбчивый, внимательный и терпеливый человек, обожающий математику и стремящийся привить любовь к точным наукам ученикам.</w:t>
      </w:r>
    </w:p>
    <w:p w:rsidR="009F54E7" w:rsidRPr="00256A73" w:rsidRDefault="009F54E7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:rsidR="009F54E7" w:rsidRPr="00256A73" w:rsidRDefault="009F54E7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1. Опишите внешность Ивана Петровича, обращая внимание на рост, телосложение, черты лица, прическу и одежду.</w:t>
      </w:r>
    </w:p>
    <w:p w:rsidR="009F54E7" w:rsidRPr="00256A73" w:rsidRDefault="009F54E7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2. Составьте мини-описание того, как Иван Петрович ведет уроки математики, какие методы использует и как объясняет сложные темы.</w:t>
      </w:r>
    </w:p>
    <w:p w:rsidR="009F54E7" w:rsidRPr="00256A73" w:rsidRDefault="009F54E7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3. Напишите, почему профессия учителя математики важна и полезна для общества.</w:t>
      </w:r>
    </w:p>
    <w:p w:rsidR="00016FFD" w:rsidRPr="00606E75" w:rsidRDefault="009F54E7" w:rsidP="00606E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E75">
        <w:rPr>
          <w:rFonts w:ascii="Times New Roman" w:hAnsi="Times New Roman" w:cs="Times New Roman"/>
          <w:b/>
          <w:sz w:val="28"/>
          <w:szCs w:val="28"/>
        </w:rPr>
        <w:t>Кейс 2: Врач-хирург</w:t>
      </w:r>
    </w:p>
    <w:p w:rsidR="009F54E7" w:rsidRPr="00256A73" w:rsidRDefault="009F54E7" w:rsidP="00016FFD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Елена Николаевна – опытный хирург, специализирующийся на кардиохирургии. Женщина среднего роста, с короткими каштановыми волосами и пронзительными голубыми глазами. Ее взгляд сосредоточенный и решительный, а манера общения спокойная и уверенная.</w:t>
      </w:r>
    </w:p>
    <w:p w:rsidR="009F54E7" w:rsidRPr="00256A73" w:rsidRDefault="009F54E7" w:rsidP="00256A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:rsidR="009F54E7" w:rsidRPr="00256A73" w:rsidRDefault="009F54E7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1. Опишите внешний облик Елены Николаевны, обращая внимание на детали одежды, выражения лица и жесты.</w:t>
      </w:r>
    </w:p>
    <w:p w:rsidR="009F54E7" w:rsidRPr="00256A73" w:rsidRDefault="009F54E7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2. Расскажите о специфике работы врача-хирурга, какие качества необходимы для успешной деятельности в этой профессии.</w:t>
      </w:r>
    </w:p>
    <w:p w:rsidR="009F54E7" w:rsidRPr="00256A73" w:rsidRDefault="009F54E7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3. Определите, почему профессия хирург</w:t>
      </w:r>
      <w:r w:rsidR="00256A73" w:rsidRPr="00256A73">
        <w:rPr>
          <w:rFonts w:ascii="Times New Roman" w:hAnsi="Times New Roman" w:cs="Times New Roman"/>
          <w:sz w:val="28"/>
          <w:szCs w:val="28"/>
        </w:rPr>
        <w:t>а важна и престижна в обществе.</w:t>
      </w:r>
    </w:p>
    <w:p w:rsidR="009F54E7" w:rsidRPr="00256A73" w:rsidRDefault="009F54E7" w:rsidP="00016F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16FFD" w:rsidRPr="00606E75" w:rsidRDefault="00016FFD" w:rsidP="00016FFD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E75">
        <w:rPr>
          <w:rFonts w:ascii="Times New Roman" w:hAnsi="Times New Roman" w:cs="Times New Roman"/>
          <w:b/>
          <w:sz w:val="28"/>
          <w:szCs w:val="28"/>
        </w:rPr>
        <w:lastRenderedPageBreak/>
        <w:t>Кейс 3</w:t>
      </w:r>
      <w:r w:rsidR="009F54E7" w:rsidRPr="00606E75">
        <w:rPr>
          <w:rFonts w:ascii="Times New Roman" w:hAnsi="Times New Roman" w:cs="Times New Roman"/>
          <w:b/>
          <w:sz w:val="28"/>
          <w:szCs w:val="28"/>
        </w:rPr>
        <w:t>: Архитектор</w:t>
      </w:r>
    </w:p>
    <w:p w:rsidR="009F54E7" w:rsidRPr="00256A73" w:rsidRDefault="009F54E7" w:rsidP="00016FFD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 xml:space="preserve">Ольга Сергеевна – известный архитектор, создавшая множество уникальных проектов зданий и сооружений. Высокая женщина элегантного вида, с длинными светлыми волосами и сдержанным макияжем. Выглядит стильно и профессионально, всегда </w:t>
      </w:r>
      <w:proofErr w:type="gramStart"/>
      <w:r w:rsidRPr="00256A73">
        <w:rPr>
          <w:rFonts w:ascii="Times New Roman" w:hAnsi="Times New Roman" w:cs="Times New Roman"/>
          <w:sz w:val="28"/>
          <w:szCs w:val="28"/>
        </w:rPr>
        <w:t>собранная</w:t>
      </w:r>
      <w:proofErr w:type="gramEnd"/>
      <w:r w:rsidRPr="00256A73">
        <w:rPr>
          <w:rFonts w:ascii="Times New Roman" w:hAnsi="Times New Roman" w:cs="Times New Roman"/>
          <w:sz w:val="28"/>
          <w:szCs w:val="28"/>
        </w:rPr>
        <w:t xml:space="preserve"> и ответственная.</w:t>
      </w:r>
    </w:p>
    <w:p w:rsidR="009F54E7" w:rsidRPr="00256A73" w:rsidRDefault="009F54E7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F54E7" w:rsidRPr="00256A73" w:rsidRDefault="009F54E7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:rsidR="009F54E7" w:rsidRPr="00256A73" w:rsidRDefault="009F54E7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1. Нарисуйте словесный портрет Ольги Сергеевны, отметив её рост, фигуру, стиль одежды и черты лица.</w:t>
      </w:r>
    </w:p>
    <w:p w:rsidR="009F54E7" w:rsidRPr="00256A73" w:rsidRDefault="009F54E7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2. Подготовьте короткое описание работы архитектора, указав основные задачи и используемые навыки.</w:t>
      </w:r>
    </w:p>
    <w:p w:rsidR="009F54E7" w:rsidRPr="00256A73" w:rsidRDefault="009F54E7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3. Аргументируйте з</w:t>
      </w:r>
      <w:r w:rsidR="00016FFD">
        <w:rPr>
          <w:rFonts w:ascii="Times New Roman" w:hAnsi="Times New Roman" w:cs="Times New Roman"/>
          <w:sz w:val="28"/>
          <w:szCs w:val="28"/>
        </w:rPr>
        <w:t>начимость профессии архитектора.</w:t>
      </w:r>
    </w:p>
    <w:p w:rsidR="009F54E7" w:rsidRPr="00256A73" w:rsidRDefault="009F54E7" w:rsidP="00256A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16FFD" w:rsidRPr="00606E75" w:rsidRDefault="00016FFD" w:rsidP="00016FFD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E75">
        <w:rPr>
          <w:rFonts w:ascii="Times New Roman" w:hAnsi="Times New Roman" w:cs="Times New Roman"/>
          <w:b/>
          <w:sz w:val="28"/>
          <w:szCs w:val="28"/>
        </w:rPr>
        <w:t>Кейс 4</w:t>
      </w:r>
      <w:r w:rsidR="009F54E7" w:rsidRPr="00606E75">
        <w:rPr>
          <w:rFonts w:ascii="Times New Roman" w:hAnsi="Times New Roman" w:cs="Times New Roman"/>
          <w:b/>
          <w:sz w:val="28"/>
          <w:szCs w:val="28"/>
        </w:rPr>
        <w:t>: Музыкант</w:t>
      </w:r>
    </w:p>
    <w:p w:rsidR="009F54E7" w:rsidRPr="00256A73" w:rsidRDefault="009F54E7" w:rsidP="00016FFD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Краткая информация:</w:t>
      </w:r>
    </w:p>
    <w:p w:rsidR="009F54E7" w:rsidRPr="00256A73" w:rsidRDefault="009F54E7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Сергей Викторович – талантливый музыкант, играющий на скрипке</w:t>
      </w:r>
      <w:r w:rsidR="00016FFD">
        <w:rPr>
          <w:rFonts w:ascii="Times New Roman" w:hAnsi="Times New Roman" w:cs="Times New Roman"/>
          <w:sz w:val="28"/>
          <w:szCs w:val="28"/>
        </w:rPr>
        <w:t xml:space="preserve"> в оркестре </w:t>
      </w:r>
      <w:r w:rsidRPr="00256A73">
        <w:rPr>
          <w:rFonts w:ascii="Times New Roman" w:hAnsi="Times New Roman" w:cs="Times New Roman"/>
          <w:sz w:val="28"/>
          <w:szCs w:val="28"/>
        </w:rPr>
        <w:t xml:space="preserve"> и преподающий музыку. Среднего роста, крепкого телосложения, с густыми тёмными волосами и добрым взглядом. Искренний и открытый человек, любящий музыку и вдохновляющий других.</w:t>
      </w:r>
    </w:p>
    <w:p w:rsidR="009F54E7" w:rsidRPr="00256A73" w:rsidRDefault="009F54E7" w:rsidP="00016F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Задания:</w:t>
      </w:r>
    </w:p>
    <w:p w:rsidR="009F54E7" w:rsidRPr="00256A73" w:rsidRDefault="009F54E7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1. Опишите Сергея Викторовича, отмечая характерные черты внешности, мимики и стиля одежды.</w:t>
      </w:r>
    </w:p>
    <w:p w:rsidR="009F54E7" w:rsidRPr="00256A73" w:rsidRDefault="009F54E7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2. Опишите музыкальные занятия музыканта, включая репетиции, выступления и преподавание.</w:t>
      </w:r>
    </w:p>
    <w:p w:rsidR="009F54E7" w:rsidRPr="00256A73" w:rsidRDefault="009F54E7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lastRenderedPageBreak/>
        <w:t>3. Найдите и объясните причины популярности музыки и профессии музыканта в современном обществе.</w:t>
      </w:r>
    </w:p>
    <w:p w:rsidR="009F54E7" w:rsidRPr="00256A73" w:rsidRDefault="009F54E7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15478" w:rsidRPr="00606E75" w:rsidRDefault="00C15478" w:rsidP="00016FFD">
      <w:pPr>
        <w:spacing w:line="36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606E75">
        <w:rPr>
          <w:rFonts w:ascii="Times New Roman" w:hAnsi="Times New Roman" w:cs="Times New Roman"/>
          <w:i/>
          <w:sz w:val="28"/>
          <w:szCs w:val="28"/>
        </w:rPr>
        <w:t>Задача группы:  составить текст-описание профессии,  используя предложенный план и ключевые слова.</w:t>
      </w:r>
    </w:p>
    <w:p w:rsidR="00C15478" w:rsidRPr="00606E75" w:rsidRDefault="00C15478" w:rsidP="00256A73">
      <w:pPr>
        <w:spacing w:line="36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606E75">
        <w:rPr>
          <w:rFonts w:ascii="Times New Roman" w:hAnsi="Times New Roman" w:cs="Times New Roman"/>
          <w:i/>
          <w:sz w:val="28"/>
          <w:szCs w:val="28"/>
        </w:rPr>
        <w:t>Представление результатов работы:  Каждая группа представляет свой текст-описание профессии.  Другие ученики слушают,  задают вопросы,  высказывают свое мнение.</w:t>
      </w:r>
    </w:p>
    <w:p w:rsidR="00C15478" w:rsidRPr="00256A73" w:rsidRDefault="00C15478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15478" w:rsidRPr="00606E75" w:rsidRDefault="00C15478" w:rsidP="00B734AE">
      <w:pPr>
        <w:spacing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606E75">
        <w:rPr>
          <w:rFonts w:ascii="Times New Roman" w:hAnsi="Times New Roman" w:cs="Times New Roman"/>
          <w:b/>
          <w:sz w:val="28"/>
          <w:szCs w:val="28"/>
        </w:rPr>
        <w:t>Рефлексия (3 мин.)</w:t>
      </w:r>
    </w:p>
    <w:p w:rsidR="00C15478" w:rsidRPr="00B734AE" w:rsidRDefault="00C15478" w:rsidP="00B734AE">
      <w:pPr>
        <w:pStyle w:val="a8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Что нового вы узнали сегодня на уроке?</w:t>
      </w:r>
    </w:p>
    <w:p w:rsidR="00C15478" w:rsidRPr="00B734AE" w:rsidRDefault="00C15478" w:rsidP="00B734AE">
      <w:pPr>
        <w:pStyle w:val="a8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Что было самым интересным?</w:t>
      </w:r>
    </w:p>
    <w:p w:rsidR="00C15478" w:rsidRPr="00B734AE" w:rsidRDefault="00C15478" w:rsidP="00B734AE">
      <w:pPr>
        <w:pStyle w:val="a8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Какие профессии показались вам наиболее привлекательными?</w:t>
      </w:r>
    </w:p>
    <w:p w:rsidR="00C15478" w:rsidRPr="00B734AE" w:rsidRDefault="00C15478" w:rsidP="00B734AE">
      <w:pPr>
        <w:pStyle w:val="a8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Помог ли вам урок задуматься о своем будущем?</w:t>
      </w:r>
    </w:p>
    <w:p w:rsidR="00C15478" w:rsidRPr="00256A73" w:rsidRDefault="00C15478" w:rsidP="00256A73">
      <w:pPr>
        <w:pStyle w:val="a8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Что было сложным?</w:t>
      </w:r>
    </w:p>
    <w:p w:rsidR="00C15478" w:rsidRPr="00256A73" w:rsidRDefault="00C15478" w:rsidP="00256A73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15478" w:rsidRPr="00606E75" w:rsidRDefault="00C15478" w:rsidP="00B734AE">
      <w:pPr>
        <w:spacing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606E75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B734AE" w:rsidRDefault="00C15478" w:rsidP="00B734AE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 xml:space="preserve">Написать сочинение-описание одной из профессий, которая встречается </w:t>
      </w:r>
      <w:proofErr w:type="gramStart"/>
      <w:r w:rsidRPr="00256A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56A73">
        <w:rPr>
          <w:rFonts w:ascii="Times New Roman" w:hAnsi="Times New Roman" w:cs="Times New Roman"/>
          <w:sz w:val="28"/>
          <w:szCs w:val="28"/>
        </w:rPr>
        <w:t xml:space="preserve"> вашей семье или в вашем окружении.</w:t>
      </w:r>
    </w:p>
    <w:p w:rsidR="00AB3140" w:rsidRPr="00256A73" w:rsidRDefault="00C15478" w:rsidP="00016FFD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6A73">
        <w:rPr>
          <w:rFonts w:ascii="Times New Roman" w:hAnsi="Times New Roman" w:cs="Times New Roman"/>
          <w:sz w:val="28"/>
          <w:szCs w:val="28"/>
        </w:rPr>
        <w:t>(По желанию) Подготовить презентацию о выбранной профессии.</w:t>
      </w:r>
    </w:p>
    <w:sectPr w:rsidR="00AB3140" w:rsidRPr="0025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A50"/>
    <w:multiLevelType w:val="hybridMultilevel"/>
    <w:tmpl w:val="45C611F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A71074B"/>
    <w:multiLevelType w:val="multilevel"/>
    <w:tmpl w:val="F99E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84D93"/>
    <w:multiLevelType w:val="multilevel"/>
    <w:tmpl w:val="A846F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DD573D"/>
    <w:multiLevelType w:val="multilevel"/>
    <w:tmpl w:val="FE9E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3F5A8F"/>
    <w:multiLevelType w:val="multilevel"/>
    <w:tmpl w:val="BB48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A17D22"/>
    <w:multiLevelType w:val="hybridMultilevel"/>
    <w:tmpl w:val="444A1C0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4B9E2E2E"/>
    <w:multiLevelType w:val="multilevel"/>
    <w:tmpl w:val="8E0A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A4427A"/>
    <w:multiLevelType w:val="multilevel"/>
    <w:tmpl w:val="1B88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581035"/>
    <w:multiLevelType w:val="multilevel"/>
    <w:tmpl w:val="093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6848A4"/>
    <w:multiLevelType w:val="multilevel"/>
    <w:tmpl w:val="23DAD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3F775B"/>
    <w:multiLevelType w:val="multilevel"/>
    <w:tmpl w:val="6D142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0B7788"/>
    <w:multiLevelType w:val="hybridMultilevel"/>
    <w:tmpl w:val="C45A4FF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48"/>
    <w:rsid w:val="00016FFD"/>
    <w:rsid w:val="00023DE2"/>
    <w:rsid w:val="000A3DE2"/>
    <w:rsid w:val="000F1FB2"/>
    <w:rsid w:val="001424D4"/>
    <w:rsid w:val="001B6D90"/>
    <w:rsid w:val="00256A73"/>
    <w:rsid w:val="002E6748"/>
    <w:rsid w:val="00305822"/>
    <w:rsid w:val="003E4526"/>
    <w:rsid w:val="00575AE1"/>
    <w:rsid w:val="00606E75"/>
    <w:rsid w:val="00685A2E"/>
    <w:rsid w:val="00686F39"/>
    <w:rsid w:val="006C4E44"/>
    <w:rsid w:val="00846CA2"/>
    <w:rsid w:val="008843DE"/>
    <w:rsid w:val="00977DE2"/>
    <w:rsid w:val="009F54E7"/>
    <w:rsid w:val="00AB3140"/>
    <w:rsid w:val="00B12AB5"/>
    <w:rsid w:val="00B23757"/>
    <w:rsid w:val="00B734AE"/>
    <w:rsid w:val="00C15478"/>
    <w:rsid w:val="00C702A7"/>
    <w:rsid w:val="00C804F8"/>
    <w:rsid w:val="00CC1CC9"/>
    <w:rsid w:val="00E15A4D"/>
    <w:rsid w:val="00F05167"/>
    <w:rsid w:val="00F82B09"/>
    <w:rsid w:val="00F854B3"/>
    <w:rsid w:val="00F9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3E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E4526"/>
    <w:rPr>
      <w:b/>
      <w:bCs/>
    </w:rPr>
  </w:style>
  <w:style w:type="character" w:styleId="a4">
    <w:name w:val="Hyperlink"/>
    <w:basedOn w:val="a0"/>
    <w:uiPriority w:val="99"/>
    <w:semiHidden/>
    <w:unhideWhenUsed/>
    <w:rsid w:val="003E452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0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C4E44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15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4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3DE2"/>
    <w:pPr>
      <w:ind w:left="720"/>
      <w:contextualSpacing/>
    </w:pPr>
  </w:style>
  <w:style w:type="paragraph" w:customStyle="1" w:styleId="c9">
    <w:name w:val="c9"/>
    <w:basedOn w:val="a"/>
    <w:rsid w:val="000A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3DE2"/>
  </w:style>
  <w:style w:type="paragraph" w:customStyle="1" w:styleId="c5">
    <w:name w:val="c5"/>
    <w:basedOn w:val="a"/>
    <w:rsid w:val="000A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A3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3E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E4526"/>
    <w:rPr>
      <w:b/>
      <w:bCs/>
    </w:rPr>
  </w:style>
  <w:style w:type="character" w:styleId="a4">
    <w:name w:val="Hyperlink"/>
    <w:basedOn w:val="a0"/>
    <w:uiPriority w:val="99"/>
    <w:semiHidden/>
    <w:unhideWhenUsed/>
    <w:rsid w:val="003E452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0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C4E44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15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4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3DE2"/>
    <w:pPr>
      <w:ind w:left="720"/>
      <w:contextualSpacing/>
    </w:pPr>
  </w:style>
  <w:style w:type="paragraph" w:customStyle="1" w:styleId="c9">
    <w:name w:val="c9"/>
    <w:basedOn w:val="a"/>
    <w:rsid w:val="000A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3DE2"/>
  </w:style>
  <w:style w:type="paragraph" w:customStyle="1" w:styleId="c5">
    <w:name w:val="c5"/>
    <w:basedOn w:val="a"/>
    <w:rsid w:val="000A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A3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2025-03-26T06:45:00Z</dcterms:created>
  <dcterms:modified xsi:type="dcterms:W3CDTF">2025-04-14T09:39:00Z</dcterms:modified>
</cp:coreProperties>
</file>